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C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 2-3</w:t>
      </w:r>
      <w:r w:rsidR="00F47B31" w:rsidRPr="00F47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31">
        <w:rPr>
          <w:rFonts w:ascii="Times New Roman" w:hAnsi="Times New Roman" w:cs="Times New Roman"/>
          <w:sz w:val="24"/>
          <w:szCs w:val="24"/>
        </w:rPr>
        <w:t xml:space="preserve"> </w:t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="00F47B3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47B3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Class:______________</w:t>
      </w: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Pr="00044476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76">
        <w:rPr>
          <w:rFonts w:ascii="Times New Roman" w:hAnsi="Times New Roman" w:cs="Times New Roman"/>
          <w:b/>
          <w:sz w:val="24"/>
          <w:szCs w:val="24"/>
        </w:rPr>
        <w:t xml:space="preserve">Evaluate each fraction and write in lowest terms </w:t>
      </w: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7B31">
        <w:rPr>
          <w:rFonts w:ascii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proofErr w:type="gramStart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</w:t>
      </w:r>
      <w:proofErr w:type="gramEnd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3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5</w:t>
      </w:r>
      <w:proofErr w:type="gramEnd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2 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9.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9 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B296D" w:rsidRP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11.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12.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÷8</m:t>
        </m:r>
      </m:oMath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B296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71EA6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D71EA6" w:rsidSect="0097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1"/>
    <w:rsid w:val="000301FD"/>
    <w:rsid w:val="00030C47"/>
    <w:rsid w:val="00044476"/>
    <w:rsid w:val="00085BED"/>
    <w:rsid w:val="00475711"/>
    <w:rsid w:val="005B296D"/>
    <w:rsid w:val="008D127E"/>
    <w:rsid w:val="0097226C"/>
    <w:rsid w:val="00D71EA6"/>
    <w:rsid w:val="00E45B52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Jessica Brooks</cp:lastModifiedBy>
  <cp:revision>2</cp:revision>
  <dcterms:created xsi:type="dcterms:W3CDTF">2012-09-06T14:38:00Z</dcterms:created>
  <dcterms:modified xsi:type="dcterms:W3CDTF">2012-09-06T14:38:00Z</dcterms:modified>
</cp:coreProperties>
</file>